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99" w:rsidRPr="00F27299" w:rsidRDefault="00F27299" w:rsidP="00F27299">
      <w:pPr>
        <w:spacing w:after="0" w:line="300" w:lineRule="atLeast"/>
        <w:ind w:left="375"/>
        <w:jc w:val="center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F27299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Контроль деятельности молодых специалистов</w:t>
      </w:r>
    </w:p>
    <w:p w:rsidR="00F27299" w:rsidRPr="00F27299" w:rsidRDefault="00F27299" w:rsidP="00F27299">
      <w:p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06"/>
        <w:gridCol w:w="1549"/>
        <w:gridCol w:w="1710"/>
        <w:gridCol w:w="1745"/>
        <w:gridCol w:w="1879"/>
      </w:tblGrid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0" w:line="240" w:lineRule="auto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0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eastAsia="ru-RU"/>
              </w:rPr>
              <w:t>Вопросы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0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eastAsia="ru-RU"/>
              </w:rPr>
              <w:t>Дата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0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0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eastAsia="ru-RU"/>
              </w:rPr>
              <w:t>Контрольная документация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0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proofErr w:type="gramStart"/>
            <w:r w:rsidRPr="00F27299"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eastAsia="ru-RU"/>
              </w:rPr>
              <w:t>Ответственный за контроль</w:t>
            </w:r>
            <w:proofErr w:type="gramEnd"/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Знание программ и технологий, реализуемых в ДОУ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 xml:space="preserve">Через 3 месяца </w:t>
            </w:r>
            <w:proofErr w:type="gramStart"/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 даты поступления</w:t>
            </w:r>
            <w:proofErr w:type="gram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собеседование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Посещение специалистами занятий опытных педагогов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 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Совместный анализ занятий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Участие педагога в педагогических мероприятиях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 xml:space="preserve">Выступление на </w:t>
            </w:r>
            <w:proofErr w:type="spellStart"/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педчасах</w:t>
            </w:r>
            <w:proofErr w:type="spellEnd"/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, педсоветах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Аудиторские проверки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По запросу специалиста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Посещение занятий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 Заведующий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Наставничество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Беседа с наставником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 Заведующий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Анализ документации, беседа с родителями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Карта персонального контроля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 Заведующий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Педагогическая документация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Анализ документации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Анализ плана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</w:t>
            </w:r>
          </w:p>
        </w:tc>
      </w:tr>
      <w:tr w:rsidR="00F27299" w:rsidRPr="00F27299" w:rsidTr="00F2729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Социальная активность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Посещение районных мероприятий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Материалы конкурсов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7299" w:rsidRPr="00F27299" w:rsidRDefault="00F27299" w:rsidP="00F27299">
            <w:pPr>
              <w:spacing w:after="225" w:line="240" w:lineRule="auto"/>
              <w:ind w:left="105"/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</w:pPr>
            <w:r w:rsidRPr="00F27299">
              <w:rPr>
                <w:rFonts w:ascii="Arial" w:eastAsia="Times New Roman" w:hAnsi="Arial" w:cs="Arial"/>
                <w:color w:val="3F4141"/>
                <w:sz w:val="21"/>
                <w:szCs w:val="21"/>
                <w:lang w:eastAsia="ru-RU"/>
              </w:rPr>
              <w:t>Ст. воспитатель Заведующий</w:t>
            </w:r>
          </w:p>
        </w:tc>
      </w:tr>
    </w:tbl>
    <w:p w:rsidR="00A246D1" w:rsidRDefault="00A246D1"/>
    <w:sectPr w:rsidR="00A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78C6"/>
    <w:multiLevelType w:val="multilevel"/>
    <w:tmpl w:val="30E6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F0"/>
    <w:rsid w:val="00A246D1"/>
    <w:rsid w:val="00E035F0"/>
    <w:rsid w:val="00F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299"/>
    <w:rPr>
      <w:b/>
      <w:bCs/>
    </w:rPr>
  </w:style>
  <w:style w:type="paragraph" w:styleId="a4">
    <w:name w:val="Normal (Web)"/>
    <w:basedOn w:val="a"/>
    <w:uiPriority w:val="99"/>
    <w:unhideWhenUsed/>
    <w:rsid w:val="00F2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299"/>
    <w:rPr>
      <w:b/>
      <w:bCs/>
    </w:rPr>
  </w:style>
  <w:style w:type="paragraph" w:styleId="a4">
    <w:name w:val="Normal (Web)"/>
    <w:basedOn w:val="a"/>
    <w:uiPriority w:val="99"/>
    <w:unhideWhenUsed/>
    <w:rsid w:val="00F2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2022-12-12T07:17:00Z</dcterms:created>
  <dcterms:modified xsi:type="dcterms:W3CDTF">2022-12-12T07:18:00Z</dcterms:modified>
</cp:coreProperties>
</file>